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Pr="0024048E" w:rsidRDefault="0017634B" w:rsidP="0017634B">
      <w:pPr>
        <w:ind w:right="-108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</w:pPr>
      <w:r w:rsidRPr="0024048E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TERMINOLOGIE MÉDICALE</w:t>
      </w:r>
    </w:p>
    <w:p w:rsidR="0017634B" w:rsidRPr="005C1D73" w:rsidRDefault="0017634B" w:rsidP="0017634B">
      <w:pPr>
        <w:ind w:right="-1080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5C1D73">
        <w:rPr>
          <w:rFonts w:asciiTheme="majorBidi" w:hAnsiTheme="majorBidi" w:cstheme="majorBidi"/>
          <w:sz w:val="32"/>
          <w:szCs w:val="32"/>
          <w:lang w:val="fr-FR"/>
        </w:rPr>
        <w:t>1</w:t>
      </w:r>
      <w:r w:rsidRPr="005C1D73">
        <w:rPr>
          <w:rFonts w:asciiTheme="majorBidi" w:hAnsiTheme="majorBidi" w:cstheme="majorBidi"/>
          <w:sz w:val="32"/>
          <w:szCs w:val="32"/>
          <w:vertAlign w:val="superscript"/>
          <w:lang w:val="fr-FR"/>
        </w:rPr>
        <w:t>ère</w:t>
      </w:r>
      <w:r w:rsidRPr="005C1D73">
        <w:rPr>
          <w:rFonts w:asciiTheme="majorBidi" w:hAnsiTheme="majorBidi" w:cstheme="majorBidi"/>
          <w:sz w:val="32"/>
          <w:szCs w:val="32"/>
          <w:lang w:val="fr-FR"/>
        </w:rPr>
        <w:t xml:space="preserve"> année         30 h</w:t>
      </w: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Objectif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: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ab/>
        <w:t xml:space="preserve">Ce cours a pour but  de: </w:t>
      </w:r>
    </w:p>
    <w:p w:rsidR="0017634B" w:rsidRPr="0024048E" w:rsidRDefault="0017634B" w:rsidP="0017634B">
      <w:pPr>
        <w:ind w:left="54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- familiariser les étudiants avec la terminologie médicale .</w:t>
      </w:r>
    </w:p>
    <w:p w:rsidR="0017634B" w:rsidRPr="0024048E" w:rsidRDefault="0017634B" w:rsidP="0017634B">
      <w:pPr>
        <w:ind w:left="54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- Connaître la signification des termes médicaux à partir de leur </w:t>
      </w:r>
    </w:p>
    <w:p w:rsidR="0017634B" w:rsidRPr="0024048E" w:rsidRDefault="0017634B" w:rsidP="0017634B">
      <w:pPr>
        <w:ind w:left="54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 étiologie.</w:t>
      </w:r>
    </w:p>
    <w:p w:rsidR="0017634B" w:rsidRPr="0024048E" w:rsidRDefault="0017634B" w:rsidP="0017634B">
      <w:pPr>
        <w:ind w:left="54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- Acquérir un mécanisme d’esprit permettant de comprendre les termes </w:t>
      </w:r>
    </w:p>
    <w:p w:rsidR="0017634B" w:rsidRPr="0024048E" w:rsidRDefault="0017634B" w:rsidP="0017634B">
      <w:pPr>
        <w:ind w:left="54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médicaux grâce à leur </w:t>
      </w:r>
      <w:r>
        <w:rPr>
          <w:rFonts w:asciiTheme="majorBidi" w:hAnsiTheme="majorBidi" w:cstheme="majorBidi"/>
          <w:sz w:val="28"/>
          <w:szCs w:val="28"/>
          <w:lang w:val="fr-FR"/>
        </w:rPr>
        <w:t>é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thymologie </w:t>
      </w:r>
    </w:p>
    <w:p w:rsidR="0017634B" w:rsidRPr="0024048E" w:rsidRDefault="0017634B" w:rsidP="0017634B">
      <w:pPr>
        <w:ind w:left="54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- Connaître les abréviations les plus couramment utilisées.</w:t>
      </w:r>
    </w:p>
    <w:p w:rsidR="0017634B" w:rsidRDefault="0017634B" w:rsidP="0017634B">
      <w:pPr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</w:pPr>
    </w:p>
    <w:p w:rsidR="0017634B" w:rsidRDefault="0017634B" w:rsidP="0017634B">
      <w:pPr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</w:pPr>
    </w:p>
    <w:p w:rsidR="0017634B" w:rsidRDefault="0017634B" w:rsidP="0017634B">
      <w:pPr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</w:pPr>
    </w:p>
    <w:p w:rsidR="0017634B" w:rsidRDefault="0017634B" w:rsidP="0017634B">
      <w:pPr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</w:pPr>
      <w:bookmarkStart w:id="0" w:name="_GoBack"/>
      <w:bookmarkEnd w:id="0"/>
    </w:p>
    <w:sectPr w:rsidR="0017634B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F15F42">
          <w:rPr>
            <w:noProof/>
          </w:rPr>
          <w:t>1</w:t>
        </w:r>
        <w:r>
          <w:fldChar w:fldCharType="end"/>
        </w:r>
      </w:p>
    </w:sdtContent>
  </w:sdt>
  <w:p w:rsidR="00EB2041" w:rsidRDefault="00F15F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C6A39"/>
    <w:rsid w:val="00136646"/>
    <w:rsid w:val="0017634B"/>
    <w:rsid w:val="002E6BA1"/>
    <w:rsid w:val="002E788C"/>
    <w:rsid w:val="003F2D97"/>
    <w:rsid w:val="005F6EBF"/>
    <w:rsid w:val="007572C0"/>
    <w:rsid w:val="007B04BB"/>
    <w:rsid w:val="009E0BE8"/>
    <w:rsid w:val="00C4407F"/>
    <w:rsid w:val="00C63324"/>
    <w:rsid w:val="00D32AD7"/>
    <w:rsid w:val="00F15F42"/>
    <w:rsid w:val="00F4289D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12</cp:revision>
  <dcterms:created xsi:type="dcterms:W3CDTF">2014-10-15T10:39:00Z</dcterms:created>
  <dcterms:modified xsi:type="dcterms:W3CDTF">2019-07-18T07:45:00Z</dcterms:modified>
</cp:coreProperties>
</file>